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0E2A921C" w:rsidR="004E3933" w:rsidRPr="005B5AF6" w:rsidRDefault="0029719B" w:rsidP="005B5AF6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55092">
        <w:rPr>
          <w:rFonts w:ascii="Palatino Linotype" w:hAnsi="Palatino Linotype"/>
          <w:b/>
          <w:bCs/>
          <w:sz w:val="28"/>
          <w:szCs w:val="28"/>
        </w:rPr>
        <w:t>Harmadik országbeli állampolgárok foglalkoztatása a hatályos új szabályok tükrében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47CFC24D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965AAE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március </w:t>
      </w:r>
      <w:r w:rsidR="0029719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31. 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</w:t>
      </w:r>
      <w:r w:rsidR="0029719B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0-1</w:t>
      </w:r>
      <w:r w:rsidR="0029719B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29719B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</w:p>
    <w:p w14:paraId="03817794" w14:textId="16498CC3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5B5AF6">
        <w:rPr>
          <w:rFonts w:ascii="Palatino Linotype" w:eastAsia="Times New Roman" w:hAnsi="Palatino Linotype"/>
          <w:sz w:val="20"/>
          <w:szCs w:val="20"/>
          <w:lang w:eastAsia="hu-HU"/>
        </w:rPr>
        <w:t xml:space="preserve">március </w:t>
      </w:r>
      <w:r w:rsidR="00A86B19">
        <w:rPr>
          <w:rFonts w:ascii="Palatino Linotype" w:eastAsia="Times New Roman" w:hAnsi="Palatino Linotype"/>
          <w:sz w:val="20"/>
          <w:szCs w:val="20"/>
          <w:lang w:eastAsia="hu-HU"/>
        </w:rPr>
        <w:t>2</w:t>
      </w:r>
      <w:r w:rsidR="0029719B">
        <w:rPr>
          <w:rFonts w:ascii="Palatino Linotype" w:eastAsia="Times New Roman" w:hAnsi="Palatino Linotype"/>
          <w:sz w:val="20"/>
          <w:szCs w:val="20"/>
          <w:lang w:eastAsia="hu-HU"/>
        </w:rPr>
        <w:t>6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221A8DF8" w14:textId="77777777" w:rsidR="00220E8C" w:rsidRDefault="00A5153F" w:rsidP="00220E8C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6FC52FBE" w:rsidR="00795852" w:rsidRDefault="00220E8C" w:rsidP="00220E8C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452DC066" w14:textId="77777777" w:rsidR="00220E8C" w:rsidRDefault="00220E8C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1F82F66D" w14:textId="06960AEC" w:rsidR="00B05A62" w:rsidRPr="0064474B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 választása és részvételi díj:</w:t>
      </w:r>
      <w:r w:rsidRPr="0064474B">
        <w:rPr>
          <w:rFonts w:ascii="Palatino Linotype" w:eastAsia="Times New Roman" w:hAnsi="Palatino Linotype"/>
          <w:lang w:eastAsia="hu-HU"/>
        </w:rPr>
        <w:t xml:space="preserve"> </w:t>
      </w:r>
      <w:r w:rsidRPr="0064474B">
        <w:rPr>
          <w:rFonts w:ascii="Palatino Linotype" w:eastAsia="Times New Roman" w:hAnsi="Palatino Linotype"/>
          <w:lang w:eastAsia="hu-HU"/>
        </w:rPr>
        <w:tab/>
      </w:r>
      <w:r w:rsidRPr="0064474B">
        <w:rPr>
          <w:rFonts w:ascii="Palatino Linotype" w:eastAsia="Times New Roman" w:hAnsi="Palatino Linotype"/>
          <w:lang w:eastAsia="hu-HU"/>
        </w:rPr>
        <w:tab/>
      </w:r>
    </w:p>
    <w:p w14:paraId="7E347BAD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E799203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 w:rsidRPr="00C85399">
        <w:rPr>
          <w:rFonts w:ascii="Palatino Linotype" w:eastAsia="Times New Roman" w:hAnsi="Palatino Linotype"/>
          <w:lang w:eastAsia="hu-HU"/>
        </w:rPr>
        <w:t xml:space="preserve">bruttó </w:t>
      </w:r>
      <w:r w:rsidRPr="00FE4831">
        <w:rPr>
          <w:rFonts w:ascii="Palatino Linotype" w:eastAsia="Times New Roman" w:hAnsi="Palatino Linotype"/>
          <w:b/>
          <w:lang w:eastAsia="hu-HU"/>
        </w:rPr>
        <w:t>4</w:t>
      </w:r>
      <w:r>
        <w:rPr>
          <w:rFonts w:ascii="Palatino Linotype" w:eastAsia="Times New Roman" w:hAnsi="Palatino Linotype"/>
          <w:b/>
          <w:bCs/>
          <w:lang w:eastAsia="hu-HU"/>
        </w:rPr>
        <w:t>4</w:t>
      </w:r>
      <w:r w:rsidRPr="00C85399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C85399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8E341CC" w14:textId="77777777" w:rsidR="00B05A62" w:rsidRPr="00ED1A6A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1601E9B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7F82DE92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videókonferenciát* választom!</w:t>
      </w:r>
    </w:p>
    <w:p w14:paraId="5AA18511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Élő online közvetítés + visszanézhető videókonferencia*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lang w:eastAsia="hu-HU"/>
        </w:rPr>
        <w:t>38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017ACB1A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5ECE4377" w14:textId="77777777" w:rsidR="00B05A62" w:rsidRPr="00795852" w:rsidRDefault="00B05A62" w:rsidP="00B05A6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29FF0DB7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38BDF07C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69BF9811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7639A7E7" w14:textId="77777777" w:rsidR="00B05A62" w:rsidRPr="00ED1A6A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CEB400E" w14:textId="77777777" w:rsidR="00B05A62" w:rsidRPr="00ED1A6A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08052BBC" w14:textId="77777777" w:rsidR="00B05A62" w:rsidRDefault="00B05A62" w:rsidP="00B05A6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lastRenderedPageBreak/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519A6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20"/>
          <w:szCs w:val="20"/>
          <w:lang w:eastAsia="hu-HU"/>
        </w:rPr>
      </w:pPr>
      <w:bookmarkStart w:id="0" w:name="_GoBack"/>
      <w:r w:rsidRPr="002519A6">
        <w:rPr>
          <w:rFonts w:ascii="Palatino Linotype" w:hAnsi="Palatino Linotype"/>
          <w:sz w:val="20"/>
          <w:szCs w:val="20"/>
        </w:rPr>
        <w:t>Alulírott kijelentem, hogy a Konfere</w:t>
      </w:r>
      <w:r w:rsidR="00A32BFE" w:rsidRPr="002519A6">
        <w:rPr>
          <w:rFonts w:ascii="Palatino Linotype" w:hAnsi="Palatino Linotype"/>
          <w:sz w:val="20"/>
          <w:szCs w:val="20"/>
        </w:rPr>
        <w:t xml:space="preserve">nciaszervező Kft. által a </w:t>
      </w:r>
      <w:r w:rsidR="00667B4D" w:rsidRPr="002519A6">
        <w:rPr>
          <w:rFonts w:ascii="Palatino Linotype" w:hAnsi="Palatino Linotype"/>
          <w:sz w:val="20"/>
          <w:szCs w:val="20"/>
        </w:rPr>
        <w:t>képzés részvételi</w:t>
      </w:r>
      <w:r w:rsidRPr="002519A6">
        <w:rPr>
          <w:rFonts w:ascii="Palatino Linotype" w:hAnsi="Palatino Linotype"/>
          <w:sz w:val="20"/>
          <w:szCs w:val="20"/>
        </w:rPr>
        <w:t xml:space="preserve"> díjáról küldött díjbekérőt</w:t>
      </w:r>
      <w:r w:rsidR="003B3093" w:rsidRPr="002519A6">
        <w:rPr>
          <w:rFonts w:ascii="Palatino Linotype" w:hAnsi="Palatino Linotype"/>
          <w:sz w:val="20"/>
          <w:szCs w:val="20"/>
        </w:rPr>
        <w:t xml:space="preserve"> vagy számlát</w:t>
      </w:r>
      <w:r w:rsidRPr="002519A6">
        <w:rPr>
          <w:rFonts w:ascii="Palatino Linotype" w:hAnsi="Palatino Linotype"/>
          <w:sz w:val="20"/>
          <w:szCs w:val="20"/>
        </w:rPr>
        <w:t xml:space="preserve"> a kézhezvételtől számított 8 napon belül, a </w:t>
      </w:r>
      <w:r w:rsidR="00A32BFE" w:rsidRPr="002519A6">
        <w:rPr>
          <w:rFonts w:ascii="Palatino Linotype" w:hAnsi="Palatino Linotype"/>
          <w:sz w:val="20"/>
          <w:szCs w:val="20"/>
        </w:rPr>
        <w:t>K&amp;H Bank Zrt-nél</w:t>
      </w:r>
      <w:r w:rsidRPr="002519A6">
        <w:rPr>
          <w:rFonts w:ascii="Palatino Linotype" w:hAnsi="Palatino Linotype"/>
          <w:sz w:val="20"/>
          <w:szCs w:val="20"/>
        </w:rPr>
        <w:t xml:space="preserve"> vezetett </w:t>
      </w:r>
      <w:r w:rsidR="00A32BFE" w:rsidRPr="002519A6">
        <w:rPr>
          <w:rFonts w:ascii="Palatino Linotype" w:hAnsi="Palatino Linotype"/>
          <w:sz w:val="20"/>
          <w:szCs w:val="20"/>
        </w:rPr>
        <w:t>10402991-50526972-78511004</w:t>
      </w:r>
      <w:r w:rsidRPr="002519A6">
        <w:rPr>
          <w:rFonts w:ascii="Palatino Linotype" w:hAnsi="Palatino Linotype"/>
          <w:sz w:val="20"/>
          <w:szCs w:val="20"/>
        </w:rPr>
        <w:t xml:space="preserve"> bankszámlára történő utalással kiegyenlítem. </w:t>
      </w:r>
      <w:r w:rsidRPr="002519A6">
        <w:rPr>
          <w:rFonts w:ascii="Palatino Linotype" w:eastAsia="Times New Roman" w:hAnsi="Palatino Linotype"/>
          <w:color w:val="000000"/>
          <w:sz w:val="20"/>
          <w:szCs w:val="20"/>
          <w:lang w:eastAsia="hu-HU"/>
        </w:rPr>
        <w:t xml:space="preserve">Alulírott tudomással bírok arról, hogy a </w:t>
      </w:r>
      <w:r w:rsidRPr="002519A6">
        <w:rPr>
          <w:rFonts w:ascii="Palatino Linotype" w:eastAsia="Times New Roman" w:hAnsi="Palatino Linotype"/>
          <w:b/>
          <w:color w:val="000000"/>
          <w:sz w:val="20"/>
          <w:szCs w:val="20"/>
          <w:lang w:eastAsia="hu-HU"/>
        </w:rPr>
        <w:t>jelentkezés, fizetési kötelezettséget von maga után</w:t>
      </w:r>
      <w:r w:rsidRPr="002519A6">
        <w:rPr>
          <w:rFonts w:ascii="Palatino Linotype" w:eastAsia="Times New Roman" w:hAnsi="Palatino Linotype"/>
          <w:color w:val="000000"/>
          <w:sz w:val="20"/>
          <w:szCs w:val="2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519A6">
        <w:rPr>
          <w:rFonts w:ascii="Palatino Linotype" w:eastAsia="Times New Roman" w:hAnsi="Palatino Linotype"/>
          <w:color w:val="000000"/>
          <w:sz w:val="20"/>
          <w:szCs w:val="20"/>
          <w:lang w:eastAsia="hu-HU"/>
        </w:rPr>
        <w:t xml:space="preserve"> küldünk</w:t>
      </w:r>
      <w:r w:rsidRPr="002519A6">
        <w:rPr>
          <w:rFonts w:ascii="Palatino Linotype" w:eastAsia="Times New Roman" w:hAnsi="Palatino Linotype"/>
          <w:color w:val="000000"/>
          <w:sz w:val="20"/>
          <w:szCs w:val="20"/>
          <w:lang w:eastAsia="hu-HU"/>
        </w:rPr>
        <w:t>.</w:t>
      </w:r>
    </w:p>
    <w:p w14:paraId="4F5D8770" w14:textId="5221C0B5" w:rsidR="00125F60" w:rsidRPr="002519A6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20"/>
          <w:szCs w:val="20"/>
          <w:lang w:eastAsia="hu-HU"/>
        </w:rPr>
      </w:pPr>
      <w:r w:rsidRPr="002519A6">
        <w:rPr>
          <w:rFonts w:ascii="Palatino Linotype" w:eastAsia="Times New Roman" w:hAnsi="Palatino Linotype"/>
          <w:sz w:val="20"/>
          <w:szCs w:val="20"/>
          <w:lang w:eastAsia="hu-HU"/>
        </w:rPr>
        <w:t xml:space="preserve">Felhívjuk figyelmüket, hogy a </w:t>
      </w:r>
      <w:r w:rsidRPr="002519A6">
        <w:rPr>
          <w:rFonts w:ascii="Palatino Linotype" w:eastAsia="Times New Roman" w:hAnsi="Palatino Linotype"/>
          <w:b/>
          <w:sz w:val="20"/>
          <w:szCs w:val="20"/>
          <w:lang w:eastAsia="hu-HU"/>
        </w:rPr>
        <w:t>részvétel lemondására írásban legkésőbb a képzést megelőző 72 órával</w:t>
      </w:r>
      <w:r w:rsidRPr="002519A6">
        <w:rPr>
          <w:rFonts w:ascii="Palatino Linotype" w:eastAsia="Times New Roman" w:hAnsi="Palatino Linotype"/>
          <w:sz w:val="20"/>
          <w:szCs w:val="20"/>
          <w:lang w:eastAsia="hu-HU"/>
        </w:rPr>
        <w:t xml:space="preserve"> van lehetőség a </w:t>
      </w:r>
      <w:hyperlink r:id="rId9" w:history="1">
        <w:r w:rsidRPr="002519A6">
          <w:rPr>
            <w:rStyle w:val="Hiperhivatkozs"/>
            <w:rFonts w:ascii="Palatino Linotype" w:eastAsia="Times New Roman" w:hAnsi="Palatino Linotype"/>
            <w:sz w:val="20"/>
            <w:szCs w:val="20"/>
            <w:lang w:eastAsia="hu-HU"/>
          </w:rPr>
          <w:t>jelentkezes@konferenciaszervezo.hu</w:t>
        </w:r>
      </w:hyperlink>
      <w:r w:rsidRPr="002519A6">
        <w:rPr>
          <w:rFonts w:ascii="Palatino Linotype" w:eastAsia="Times New Roman" w:hAnsi="Palatino Linotype"/>
          <w:sz w:val="20"/>
          <w:szCs w:val="20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519A6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20"/>
          <w:szCs w:val="20"/>
        </w:rPr>
      </w:pPr>
      <w:r w:rsidRPr="002519A6">
        <w:rPr>
          <w:rFonts w:ascii="Palatino Linotype" w:hAnsi="Palatino Linotype"/>
          <w:b/>
          <w:sz w:val="20"/>
          <w:szCs w:val="20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bookmarkEnd w:id="0"/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2695" w14:textId="77777777" w:rsidR="00610F33" w:rsidRDefault="00610F33" w:rsidP="00F0401E">
      <w:pPr>
        <w:spacing w:after="0" w:line="240" w:lineRule="auto"/>
      </w:pPr>
      <w:r>
        <w:separator/>
      </w:r>
    </w:p>
  </w:endnote>
  <w:endnote w:type="continuationSeparator" w:id="0">
    <w:p w14:paraId="03E31E5B" w14:textId="77777777" w:rsidR="00610F33" w:rsidRDefault="00610F33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0813" w14:textId="77777777" w:rsidR="00610F33" w:rsidRDefault="00610F33" w:rsidP="00F0401E">
      <w:pPr>
        <w:spacing w:after="0" w:line="240" w:lineRule="auto"/>
      </w:pPr>
      <w:r>
        <w:separator/>
      </w:r>
    </w:p>
  </w:footnote>
  <w:footnote w:type="continuationSeparator" w:id="0">
    <w:p w14:paraId="30C11A8E" w14:textId="77777777" w:rsidR="00610F33" w:rsidRDefault="00610F33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202609"/>
    <w:rsid w:val="002110EE"/>
    <w:rsid w:val="00220E8C"/>
    <w:rsid w:val="0022556B"/>
    <w:rsid w:val="002350F9"/>
    <w:rsid w:val="0023672D"/>
    <w:rsid w:val="002519A6"/>
    <w:rsid w:val="00254D13"/>
    <w:rsid w:val="00264BB7"/>
    <w:rsid w:val="00264D05"/>
    <w:rsid w:val="00271A17"/>
    <w:rsid w:val="0027300F"/>
    <w:rsid w:val="0027325C"/>
    <w:rsid w:val="00273715"/>
    <w:rsid w:val="002832AB"/>
    <w:rsid w:val="0029719B"/>
    <w:rsid w:val="002A6D9F"/>
    <w:rsid w:val="002B4120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A4A95"/>
    <w:rsid w:val="003B3093"/>
    <w:rsid w:val="003B3A6D"/>
    <w:rsid w:val="003B515E"/>
    <w:rsid w:val="003C0FF3"/>
    <w:rsid w:val="003D1C65"/>
    <w:rsid w:val="003D6405"/>
    <w:rsid w:val="003D7C28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4EC9"/>
    <w:rsid w:val="004B620A"/>
    <w:rsid w:val="004C1D70"/>
    <w:rsid w:val="004C21C5"/>
    <w:rsid w:val="004C7BA4"/>
    <w:rsid w:val="004E3933"/>
    <w:rsid w:val="005041C6"/>
    <w:rsid w:val="00504A2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5AF6"/>
    <w:rsid w:val="005B6AB9"/>
    <w:rsid w:val="005D255E"/>
    <w:rsid w:val="005E5EA1"/>
    <w:rsid w:val="005F2DCC"/>
    <w:rsid w:val="005F512B"/>
    <w:rsid w:val="005F7918"/>
    <w:rsid w:val="00610F33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20E6"/>
    <w:rsid w:val="006F291E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2850"/>
    <w:rsid w:val="00893E16"/>
    <w:rsid w:val="008A32BF"/>
    <w:rsid w:val="008B1D70"/>
    <w:rsid w:val="008B7F85"/>
    <w:rsid w:val="008C779E"/>
    <w:rsid w:val="008D34F1"/>
    <w:rsid w:val="008E2DC1"/>
    <w:rsid w:val="00912C0B"/>
    <w:rsid w:val="009363B0"/>
    <w:rsid w:val="0093757D"/>
    <w:rsid w:val="00957BB5"/>
    <w:rsid w:val="00965AAE"/>
    <w:rsid w:val="00980BE7"/>
    <w:rsid w:val="009856EF"/>
    <w:rsid w:val="00985F74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86B19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05A62"/>
    <w:rsid w:val="00B16E83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0206B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0F7711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E6AD6"/>
    <w:rsid w:val="004F1F6D"/>
    <w:rsid w:val="00525BBC"/>
    <w:rsid w:val="005414B0"/>
    <w:rsid w:val="00573DB4"/>
    <w:rsid w:val="005903A7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5300E"/>
    <w:rsid w:val="00974FEB"/>
    <w:rsid w:val="009A686F"/>
    <w:rsid w:val="009B0735"/>
    <w:rsid w:val="009B5678"/>
    <w:rsid w:val="009C181B"/>
    <w:rsid w:val="009D5A43"/>
    <w:rsid w:val="009E273A"/>
    <w:rsid w:val="00A028B4"/>
    <w:rsid w:val="00A2779D"/>
    <w:rsid w:val="00A336A8"/>
    <w:rsid w:val="00AA3521"/>
    <w:rsid w:val="00AC6E9C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1953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717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27</cp:revision>
  <dcterms:created xsi:type="dcterms:W3CDTF">2024-12-01T16:26:00Z</dcterms:created>
  <dcterms:modified xsi:type="dcterms:W3CDTF">2025-01-16T18:45:00Z</dcterms:modified>
</cp:coreProperties>
</file>